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F87CE" w14:textId="70A3C69F" w:rsidR="001115E1" w:rsidRDefault="001115E1" w:rsidP="001115E1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72826299"/>
      <w:bookmarkStart w:id="1" w:name="_Hlk73179680"/>
      <w:r>
        <w:rPr>
          <w:rFonts w:ascii="Arial" w:hAnsi="Arial" w:cs="Arial"/>
          <w:bCs/>
          <w:noProof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9264" behindDoc="0" locked="0" layoutInCell="1" allowOverlap="1" wp14:anchorId="3998C8C7" wp14:editId="355B5076">
            <wp:simplePos x="0" y="0"/>
            <wp:positionH relativeFrom="column">
              <wp:posOffset>4358005</wp:posOffset>
            </wp:positionH>
            <wp:positionV relativeFrom="paragraph">
              <wp:posOffset>0</wp:posOffset>
            </wp:positionV>
            <wp:extent cx="1475740" cy="1092200"/>
            <wp:effectExtent l="0" t="0" r="0" b="0"/>
            <wp:wrapThrough wrapText="bothSides">
              <wp:wrapPolygon edited="0">
                <wp:start x="0" y="0"/>
                <wp:lineTo x="0" y="21098"/>
                <wp:lineTo x="21191" y="21098"/>
                <wp:lineTo x="21191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06F2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Media-uiting</w:t>
      </w:r>
      <w:r w:rsidRPr="002006F2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2</w:t>
      </w:r>
    </w:p>
    <w:p w14:paraId="6C9A7E37" w14:textId="1692C95B" w:rsidR="001115E1" w:rsidRPr="001115E1" w:rsidRDefault="001115E1" w:rsidP="001115E1">
      <w:pPr>
        <w:rPr>
          <w:rFonts w:ascii="Arial" w:hAnsi="Arial" w:cs="Arial"/>
          <w:color w:val="00B0F0"/>
          <w:sz w:val="32"/>
          <w:szCs w:val="32"/>
          <w:u w:val="single"/>
        </w:rPr>
      </w:pPr>
      <w:r>
        <w:rPr>
          <w:rFonts w:ascii="Arial" w:hAnsi="Arial" w:cs="Arial"/>
          <w:color w:val="00B0F0"/>
          <w:sz w:val="32"/>
          <w:szCs w:val="32"/>
          <w:u w:val="single"/>
        </w:rPr>
        <w:t>Promotie-instrumenten</w:t>
      </w:r>
    </w:p>
    <w:p w14:paraId="15F9B25F" w14:textId="77777777" w:rsidR="001115E1" w:rsidRPr="008C5098" w:rsidRDefault="001115E1" w:rsidP="001115E1">
      <w:pPr>
        <w:rPr>
          <w:rFonts w:ascii="Arial" w:hAnsi="Arial" w:cs="Arial"/>
          <w:color w:val="FF0000"/>
        </w:rPr>
      </w:pPr>
      <w:r w:rsidRPr="008C5098">
        <w:rPr>
          <w:rFonts w:ascii="Arial" w:hAnsi="Arial" w:cs="Arial"/>
          <w:b/>
          <w:bCs/>
          <w:i/>
          <w:iCs/>
        </w:rPr>
        <w:t>Lesdoel</w:t>
      </w:r>
      <w:r w:rsidRPr="008C5098">
        <w:rPr>
          <w:rFonts w:ascii="Arial" w:hAnsi="Arial" w:cs="Arial"/>
          <w:i/>
          <w:iCs/>
          <w:sz w:val="24"/>
          <w:szCs w:val="24"/>
        </w:rPr>
        <w:br/>
      </w:r>
      <w:r w:rsidRPr="008C5098">
        <w:rPr>
          <w:rFonts w:ascii="Arial" w:hAnsi="Arial" w:cs="Arial"/>
          <w:i/>
          <w:iCs/>
        </w:rPr>
        <w:t xml:space="preserve">Aan het </w:t>
      </w:r>
      <w:r w:rsidRPr="00294319">
        <w:rPr>
          <w:rFonts w:ascii="Arial" w:hAnsi="Arial" w:cs="Arial"/>
          <w:i/>
          <w:iCs/>
        </w:rPr>
        <w:t>einde van de les kun je</w:t>
      </w:r>
      <w:r w:rsidRPr="00294319">
        <w:rPr>
          <w:rFonts w:ascii="Arial" w:hAnsi="Arial" w:cs="Arial"/>
          <w:bCs/>
          <w:i/>
          <w:iCs/>
        </w:rPr>
        <w:t xml:space="preserve"> </w:t>
      </w:r>
      <w:r w:rsidRPr="00294319">
        <w:rPr>
          <w:rFonts w:ascii="Arial" w:hAnsi="Arial" w:cs="Arial"/>
          <w:i/>
          <w:iCs/>
        </w:rPr>
        <w:t>uitleggen wat een media-uiting is en kun je zeven promotie-instrumenten van media-uitingen benoemen en hiervan voorbeelden geven.</w:t>
      </w:r>
    </w:p>
    <w:p w14:paraId="273C9365" w14:textId="77777777" w:rsidR="001115E1" w:rsidRPr="008C5098" w:rsidRDefault="001115E1" w:rsidP="001115E1">
      <w:pPr>
        <w:rPr>
          <w:rFonts w:ascii="Arial" w:hAnsi="Arial" w:cs="Arial"/>
          <w:i/>
          <w:iCs/>
        </w:rPr>
      </w:pPr>
      <w:r w:rsidRPr="008C5098">
        <w:rPr>
          <w:rFonts w:ascii="Arial" w:hAnsi="Arial" w:cs="Arial"/>
          <w:b/>
          <w:bCs/>
          <w:i/>
          <w:iCs/>
        </w:rPr>
        <w:t>Werktijd</w:t>
      </w:r>
      <w:r w:rsidRPr="008C5098">
        <w:rPr>
          <w:i/>
          <w:iCs/>
        </w:rPr>
        <w:t xml:space="preserve"> </w:t>
      </w:r>
      <w:r w:rsidRPr="008C5098">
        <w:rPr>
          <w:rFonts w:ascii="Arial" w:hAnsi="Arial" w:cs="Arial"/>
          <w:i/>
          <w:iCs/>
        </w:rPr>
        <w:br/>
        <w:t>1 lesuur</w:t>
      </w:r>
    </w:p>
    <w:p w14:paraId="59EF5BF6" w14:textId="77777777" w:rsidR="001115E1" w:rsidRPr="008C5098" w:rsidRDefault="001115E1" w:rsidP="001115E1">
      <w:pPr>
        <w:rPr>
          <w:rFonts w:ascii="Arial" w:hAnsi="Arial" w:cs="Arial"/>
          <w:b/>
          <w:bCs/>
          <w:i/>
          <w:iCs/>
        </w:rPr>
      </w:pPr>
      <w:r w:rsidRPr="008C5098">
        <w:rPr>
          <w:rFonts w:ascii="Arial" w:hAnsi="Arial" w:cs="Arial"/>
          <w:b/>
          <w:bCs/>
          <w:i/>
          <w:iCs/>
        </w:rPr>
        <w:t>Beoordeling</w:t>
      </w:r>
      <w:r w:rsidRPr="008C5098">
        <w:rPr>
          <w:rFonts w:ascii="Arial" w:hAnsi="Arial" w:cs="Arial"/>
          <w:i/>
          <w:iCs/>
        </w:rPr>
        <w:br/>
        <w:t>- kwaliteit en verzorging van de opdracht</w:t>
      </w:r>
      <w:r w:rsidRPr="008C5098">
        <w:rPr>
          <w:rFonts w:ascii="Arial" w:hAnsi="Arial" w:cs="Arial"/>
          <w:i/>
          <w:iCs/>
        </w:rPr>
        <w:tab/>
        <w:t>onvoldoende / voldoende /  goed</w:t>
      </w:r>
    </w:p>
    <w:p w14:paraId="4EA7D724" w14:textId="77777777" w:rsidR="001115E1" w:rsidRDefault="001115E1" w:rsidP="001115E1">
      <w:pPr>
        <w:rPr>
          <w:rFonts w:ascii="Arial" w:hAnsi="Arial" w:cs="Arial"/>
          <w:b/>
          <w:bCs/>
          <w:i/>
          <w:iCs/>
        </w:rPr>
      </w:pPr>
    </w:p>
    <w:p w14:paraId="24E09565" w14:textId="56B3370E" w:rsidR="001115E1" w:rsidRDefault="001115E1">
      <w:r w:rsidRPr="00351CF2">
        <w:rPr>
          <w:rFonts w:ascii="Arial" w:hAnsi="Arial" w:cs="Arial"/>
          <w:b/>
          <w:bCs/>
          <w:i/>
          <w:iCs/>
        </w:rPr>
        <w:t>Opdracht</w:t>
      </w:r>
      <w:bookmarkEnd w:id="0"/>
    </w:p>
    <w:p w14:paraId="072F716C" w14:textId="421EE4B2" w:rsidR="001115E1" w:rsidRDefault="001115E1"/>
    <w:p w14:paraId="6258D45F" w14:textId="77777777" w:rsidR="001115E1" w:rsidRDefault="001115E1" w:rsidP="001115E1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Kun je met audiovisuele media meer dan één doelgroep bereiken? Leg je antwoord uit.</w:t>
      </w:r>
    </w:p>
    <w:p w14:paraId="04D83075" w14:textId="77777777" w:rsidR="001115E1" w:rsidRDefault="001115E1" w:rsidP="001115E1">
      <w:pPr>
        <w:pStyle w:val="Lijstalinea"/>
        <w:rPr>
          <w:rFonts w:ascii="Arial" w:hAnsi="Arial" w:cs="Arial"/>
        </w:rPr>
      </w:pPr>
    </w:p>
    <w:p w14:paraId="74C7BA37" w14:textId="77777777" w:rsidR="001115E1" w:rsidRDefault="001115E1" w:rsidP="001115E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C18E9A4" w14:textId="7C8D06D2" w:rsidR="00E16842" w:rsidRDefault="00E16842" w:rsidP="00E16842">
      <w:pPr>
        <w:pStyle w:val="Lijstalinea"/>
        <w:rPr>
          <w:rFonts w:ascii="Arial" w:hAnsi="Arial" w:cs="Arial"/>
        </w:rPr>
      </w:pPr>
    </w:p>
    <w:p w14:paraId="494B9269" w14:textId="2C6FE426" w:rsidR="00E16842" w:rsidRDefault="00E16842" w:rsidP="00E1684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D5C19E5" w14:textId="615A36AA" w:rsidR="00E16842" w:rsidRDefault="00E16842" w:rsidP="00E16842">
      <w:pPr>
        <w:pStyle w:val="Lijstalinea"/>
        <w:rPr>
          <w:rFonts w:ascii="Arial" w:hAnsi="Arial" w:cs="Arial"/>
        </w:rPr>
      </w:pPr>
    </w:p>
    <w:p w14:paraId="5CEFF4BE" w14:textId="77777777" w:rsidR="00E16842" w:rsidRDefault="00E16842" w:rsidP="00E16842">
      <w:pPr>
        <w:pStyle w:val="Lijstalinea"/>
        <w:rPr>
          <w:rFonts w:ascii="Arial" w:hAnsi="Arial" w:cs="Arial"/>
        </w:rPr>
      </w:pPr>
    </w:p>
    <w:p w14:paraId="36385DCD" w14:textId="5B905AFF" w:rsidR="001115E1" w:rsidRDefault="00E16842" w:rsidP="00E16842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Van welke sociale platform ben jij lid?</w:t>
      </w:r>
    </w:p>
    <w:p w14:paraId="4BFFD6A2" w14:textId="30D9D134" w:rsidR="00E16842" w:rsidRDefault="00E16842" w:rsidP="00E16842">
      <w:pPr>
        <w:pStyle w:val="Lijstalinea"/>
        <w:rPr>
          <w:rFonts w:ascii="Arial" w:hAnsi="Arial" w:cs="Arial"/>
        </w:rPr>
      </w:pPr>
    </w:p>
    <w:p w14:paraId="2F3B9541" w14:textId="7327E649" w:rsidR="00E16842" w:rsidRDefault="00E16842" w:rsidP="00E1684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CBA785A" w14:textId="3B836FE9" w:rsidR="00E16842" w:rsidRDefault="00E16842" w:rsidP="00E16842">
      <w:pPr>
        <w:pStyle w:val="Lijstalinea"/>
        <w:rPr>
          <w:rFonts w:ascii="Arial" w:hAnsi="Arial" w:cs="Arial"/>
        </w:rPr>
      </w:pPr>
    </w:p>
    <w:p w14:paraId="3C691084" w14:textId="34229D7C" w:rsidR="00E16842" w:rsidRDefault="00E16842" w:rsidP="00E1684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3D4CD2C" w14:textId="437EE0B7" w:rsidR="00E16842" w:rsidRDefault="00E16842" w:rsidP="00E16842">
      <w:pPr>
        <w:rPr>
          <w:rFonts w:ascii="Arial" w:hAnsi="Arial" w:cs="Arial"/>
        </w:rPr>
      </w:pPr>
    </w:p>
    <w:p w14:paraId="757FB168" w14:textId="7412DDA0" w:rsidR="00E16842" w:rsidRPr="00E16842" w:rsidRDefault="00E16842" w:rsidP="00E16842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Welke digitale ontwerpen heb jij de afgelopen week bekeken?</w:t>
      </w:r>
      <w:r>
        <w:rPr>
          <w:rFonts w:ascii="Arial" w:hAnsi="Arial" w:cs="Arial"/>
        </w:rPr>
        <w:br/>
        <w:t>Noem er minimaal twee.</w:t>
      </w:r>
    </w:p>
    <w:p w14:paraId="305BEF82" w14:textId="77777777" w:rsidR="00E16842" w:rsidRDefault="00E16842" w:rsidP="00E1684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2000898" w14:textId="77777777" w:rsidR="00E16842" w:rsidRDefault="00E16842" w:rsidP="00E16842">
      <w:pPr>
        <w:pStyle w:val="Lijstalinea"/>
        <w:rPr>
          <w:rFonts w:ascii="Arial" w:hAnsi="Arial" w:cs="Arial"/>
        </w:rPr>
      </w:pPr>
    </w:p>
    <w:p w14:paraId="66569C2A" w14:textId="77777777" w:rsidR="00E16842" w:rsidRDefault="00E16842" w:rsidP="00E1684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9B5C41D" w14:textId="1B5D27B6" w:rsidR="00E16842" w:rsidRDefault="00E16842" w:rsidP="00E16842">
      <w:pPr>
        <w:rPr>
          <w:rFonts w:ascii="Arial" w:hAnsi="Arial" w:cs="Arial"/>
        </w:rPr>
      </w:pPr>
    </w:p>
    <w:p w14:paraId="5FC93C58" w14:textId="5A799882" w:rsidR="00E16842" w:rsidRDefault="00E16842" w:rsidP="00E16842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Noem minimaal één reden om een nieuwsbrief te gaan versturen.</w:t>
      </w:r>
    </w:p>
    <w:p w14:paraId="05DC9922" w14:textId="7AEB6206" w:rsidR="00E16842" w:rsidRDefault="00E16842" w:rsidP="00E16842">
      <w:pPr>
        <w:pStyle w:val="Lijstalinea"/>
        <w:rPr>
          <w:rFonts w:ascii="Arial" w:hAnsi="Arial" w:cs="Arial"/>
        </w:rPr>
      </w:pPr>
    </w:p>
    <w:p w14:paraId="65B2B5BA" w14:textId="77777777" w:rsidR="00E16842" w:rsidRDefault="00E16842" w:rsidP="00E1684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3F282BB" w14:textId="77777777" w:rsidR="00E16842" w:rsidRDefault="00E16842" w:rsidP="00E16842">
      <w:pPr>
        <w:pStyle w:val="Lijstalinea"/>
        <w:rPr>
          <w:rFonts w:ascii="Arial" w:hAnsi="Arial" w:cs="Arial"/>
        </w:rPr>
      </w:pPr>
    </w:p>
    <w:p w14:paraId="598DF176" w14:textId="77777777" w:rsidR="00E16842" w:rsidRDefault="00E16842" w:rsidP="00E1684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82D6E28" w14:textId="2545175B" w:rsidR="00E16842" w:rsidRDefault="00E1684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1E4C295" w14:textId="4C31D51C" w:rsidR="00E16842" w:rsidRDefault="00E16842" w:rsidP="00E16842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Waarom deel je een flyer uit?</w:t>
      </w:r>
    </w:p>
    <w:p w14:paraId="2EC983CA" w14:textId="03D1B673" w:rsidR="00E16842" w:rsidRDefault="00E16842" w:rsidP="00E16842">
      <w:pPr>
        <w:pStyle w:val="Lijstalinea"/>
        <w:rPr>
          <w:rFonts w:ascii="Arial" w:hAnsi="Arial" w:cs="Arial"/>
        </w:rPr>
      </w:pPr>
    </w:p>
    <w:p w14:paraId="6E5D8856" w14:textId="77777777" w:rsidR="00E16842" w:rsidRDefault="00E16842" w:rsidP="00E1684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5444C7F" w14:textId="77777777" w:rsidR="00E16842" w:rsidRDefault="00E16842" w:rsidP="00E16842">
      <w:pPr>
        <w:pStyle w:val="Lijstalinea"/>
        <w:rPr>
          <w:rFonts w:ascii="Arial" w:hAnsi="Arial" w:cs="Arial"/>
        </w:rPr>
      </w:pPr>
    </w:p>
    <w:p w14:paraId="78376459" w14:textId="77777777" w:rsidR="00E16842" w:rsidRDefault="00E16842" w:rsidP="00E1684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F5119FE" w14:textId="22D208F0" w:rsidR="00E16842" w:rsidRDefault="00E16842" w:rsidP="00E16842">
      <w:pPr>
        <w:rPr>
          <w:rFonts w:ascii="Arial" w:hAnsi="Arial" w:cs="Arial"/>
        </w:rPr>
      </w:pPr>
    </w:p>
    <w:p w14:paraId="6EADAA1D" w14:textId="20006AA8" w:rsidR="00E16842" w:rsidRDefault="00E16842" w:rsidP="00E16842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Zoek op internet of in een tijdschrift twee advertenties. Eén die je mooi vindt en één die je minder mooi vindt.</w:t>
      </w:r>
    </w:p>
    <w:p w14:paraId="306C8A20" w14:textId="1B98AB35" w:rsidR="00E16842" w:rsidRDefault="00E16842" w:rsidP="00E16842">
      <w:pPr>
        <w:ind w:left="708"/>
        <w:rPr>
          <w:rFonts w:ascii="Arial" w:hAnsi="Arial" w:cs="Arial"/>
        </w:rPr>
      </w:pPr>
      <w:r w:rsidRPr="00E16842">
        <w:rPr>
          <w:rFonts w:ascii="Arial" w:hAnsi="Arial" w:cs="Arial"/>
        </w:rPr>
        <w:t>Geef minstens drie redenen waarom je de ene advertentie beter vindt dan de andere advertentie</w:t>
      </w:r>
      <w:r>
        <w:rPr>
          <w:rFonts w:ascii="Arial" w:hAnsi="Arial" w:cs="Arial"/>
        </w:rPr>
        <w:t>.</w:t>
      </w:r>
    </w:p>
    <w:p w14:paraId="7917C35A" w14:textId="77777777" w:rsidR="00E16842" w:rsidRDefault="00E16842" w:rsidP="00E1684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FAE4630" w14:textId="77777777" w:rsidR="00E16842" w:rsidRDefault="00E16842" w:rsidP="00E16842">
      <w:pPr>
        <w:pStyle w:val="Lijstalinea"/>
        <w:rPr>
          <w:rFonts w:ascii="Arial" w:hAnsi="Arial" w:cs="Arial"/>
        </w:rPr>
      </w:pPr>
    </w:p>
    <w:p w14:paraId="7BC767E4" w14:textId="3F2388D6" w:rsidR="00E16842" w:rsidRDefault="00E16842" w:rsidP="00E1684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1455DD8" w14:textId="77777777" w:rsidR="00E16842" w:rsidRDefault="00E16842" w:rsidP="00E16842">
      <w:pPr>
        <w:pStyle w:val="Lijstalinea"/>
        <w:rPr>
          <w:rFonts w:ascii="Arial" w:hAnsi="Arial" w:cs="Arial"/>
        </w:rPr>
      </w:pPr>
    </w:p>
    <w:p w14:paraId="2BE98878" w14:textId="77777777" w:rsidR="00E16842" w:rsidRDefault="00E16842" w:rsidP="00E1684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9253A23" w14:textId="77777777" w:rsidR="00E16842" w:rsidRDefault="00E16842" w:rsidP="00E16842">
      <w:pPr>
        <w:pStyle w:val="Lijstalinea"/>
        <w:rPr>
          <w:rFonts w:ascii="Arial" w:hAnsi="Arial" w:cs="Arial"/>
        </w:rPr>
      </w:pPr>
    </w:p>
    <w:p w14:paraId="643422AF" w14:textId="0BA712BF" w:rsidR="00E16842" w:rsidRDefault="00E16842" w:rsidP="00E1684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386E99A" w14:textId="611DD904" w:rsidR="008C22C1" w:rsidRDefault="008C22C1" w:rsidP="00E16842">
      <w:pPr>
        <w:pStyle w:val="Lijstalinea"/>
        <w:rPr>
          <w:rFonts w:ascii="Arial" w:hAnsi="Arial" w:cs="Arial"/>
        </w:rPr>
      </w:pPr>
    </w:p>
    <w:p w14:paraId="01C3EECB" w14:textId="4D080D3F" w:rsidR="008C22C1" w:rsidRDefault="008C22C1" w:rsidP="008C22C1">
      <w:pPr>
        <w:rPr>
          <w:rFonts w:ascii="Arial" w:hAnsi="Arial" w:cs="Arial"/>
        </w:rPr>
      </w:pPr>
    </w:p>
    <w:p w14:paraId="48F104ED" w14:textId="0EBC8E67" w:rsidR="008C22C1" w:rsidRDefault="008C22C1" w:rsidP="008C22C1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is de laatste buitenreclame die jij hebt gezien deze week?</w:t>
      </w:r>
    </w:p>
    <w:p w14:paraId="72AFB585" w14:textId="368043A8" w:rsidR="008C22C1" w:rsidRDefault="008C22C1" w:rsidP="008C22C1">
      <w:pPr>
        <w:pStyle w:val="Lijstalinea"/>
        <w:rPr>
          <w:rFonts w:ascii="Arial" w:hAnsi="Arial" w:cs="Arial"/>
        </w:rPr>
      </w:pPr>
    </w:p>
    <w:p w14:paraId="686686D1" w14:textId="54DFD853" w:rsidR="008C22C1" w:rsidRDefault="008C22C1" w:rsidP="008C22C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04EF2F1" w14:textId="77777777" w:rsidR="008C22C1" w:rsidRDefault="008C22C1" w:rsidP="008C22C1">
      <w:pPr>
        <w:pStyle w:val="Lijstalinea"/>
        <w:rPr>
          <w:rFonts w:ascii="Arial" w:hAnsi="Arial" w:cs="Arial"/>
        </w:rPr>
      </w:pPr>
    </w:p>
    <w:p w14:paraId="2FCADA6C" w14:textId="77777777" w:rsidR="008C22C1" w:rsidRDefault="008C22C1" w:rsidP="008C22C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28DE08F" w14:textId="48D3691E" w:rsidR="008C22C1" w:rsidRDefault="008C22C1" w:rsidP="008C22C1">
      <w:pPr>
        <w:rPr>
          <w:rFonts w:ascii="Arial" w:hAnsi="Arial" w:cs="Arial"/>
        </w:rPr>
      </w:pPr>
    </w:p>
    <w:p w14:paraId="71747A4A" w14:textId="77F9ABF3" w:rsidR="008C22C1" w:rsidRDefault="008C22C1" w:rsidP="008C22C1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Welke vormen van winkelcommunicatie kom je tegen in de supermarkt?</w:t>
      </w:r>
      <w:r>
        <w:rPr>
          <w:rFonts w:ascii="Arial" w:hAnsi="Arial" w:cs="Arial"/>
        </w:rPr>
        <w:br/>
        <w:t>Noem er minimaal drie.</w:t>
      </w:r>
    </w:p>
    <w:p w14:paraId="3C0F7FFB" w14:textId="21430186" w:rsidR="008C22C1" w:rsidRDefault="008C22C1" w:rsidP="008C22C1">
      <w:pPr>
        <w:pStyle w:val="Lijstalinea"/>
        <w:rPr>
          <w:rFonts w:ascii="Arial" w:hAnsi="Arial" w:cs="Arial"/>
        </w:rPr>
      </w:pPr>
    </w:p>
    <w:p w14:paraId="52A22249" w14:textId="77777777" w:rsidR="008C22C1" w:rsidRDefault="008C22C1" w:rsidP="008C22C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10A39B7" w14:textId="4286902D" w:rsidR="008C22C1" w:rsidRDefault="008C22C1" w:rsidP="008C22C1">
      <w:pPr>
        <w:pStyle w:val="Lijstalinea"/>
        <w:rPr>
          <w:rFonts w:ascii="Arial" w:hAnsi="Arial" w:cs="Arial"/>
        </w:rPr>
      </w:pPr>
    </w:p>
    <w:p w14:paraId="7054EA3C" w14:textId="3F607E4B" w:rsidR="008C22C1" w:rsidRDefault="008C22C1" w:rsidP="008C22C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3D9E1BA" w14:textId="61861744" w:rsidR="008C22C1" w:rsidRDefault="008C22C1" w:rsidP="008C22C1">
      <w:pPr>
        <w:pStyle w:val="Lijstalinea"/>
        <w:rPr>
          <w:rFonts w:ascii="Arial" w:hAnsi="Arial" w:cs="Arial"/>
        </w:rPr>
      </w:pPr>
    </w:p>
    <w:p w14:paraId="04AAE7F3" w14:textId="4A952769" w:rsidR="008C22C1" w:rsidRDefault="008C22C1" w:rsidP="008C22C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5D9D08A" w14:textId="49A3A95D" w:rsidR="008C22C1" w:rsidRDefault="00C20F97" w:rsidP="008C22C1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ED173E0" wp14:editId="3DD59737">
            <wp:simplePos x="0" y="0"/>
            <wp:positionH relativeFrom="margin">
              <wp:posOffset>5034915</wp:posOffset>
            </wp:positionH>
            <wp:positionV relativeFrom="paragraph">
              <wp:posOffset>11430</wp:posOffset>
            </wp:positionV>
            <wp:extent cx="1151255" cy="1151255"/>
            <wp:effectExtent l="0" t="0" r="0" b="0"/>
            <wp:wrapThrough wrapText="bothSides">
              <wp:wrapPolygon edited="0">
                <wp:start x="0" y="0"/>
                <wp:lineTo x="0" y="21088"/>
                <wp:lineTo x="21088" y="21088"/>
                <wp:lineTo x="21088" y="0"/>
                <wp:lineTo x="0" y="0"/>
              </wp:wrapPolygon>
            </wp:wrapThrough>
            <wp:docPr id="1" name="Afbeelding 1" descr="Winston metalen pennen met logo | BedruktePennenBestellen.nl - Bedrukte  Pennen Bestell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inston metalen pennen met logo | BedruktePennenBestellen.nl - Bedrukte  Pennen Bestelle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255" cy="115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C06223" w14:textId="52E055AB" w:rsidR="008C22C1" w:rsidRDefault="008C22C1" w:rsidP="008C22C1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Kijk eens in je etui. Hoeveel pennen van bedrijven zitten daarin?</w:t>
      </w:r>
    </w:p>
    <w:p w14:paraId="06B4B1DC" w14:textId="5D180547" w:rsidR="008C22C1" w:rsidRDefault="008C22C1" w:rsidP="008C22C1">
      <w:pPr>
        <w:pStyle w:val="Lijstalinea"/>
        <w:rPr>
          <w:rFonts w:ascii="Arial" w:hAnsi="Arial" w:cs="Arial"/>
        </w:rPr>
      </w:pPr>
    </w:p>
    <w:p w14:paraId="028ECF83" w14:textId="05BBB3AF" w:rsidR="008C22C1" w:rsidRDefault="008C22C1" w:rsidP="008C22C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</w:t>
      </w:r>
    </w:p>
    <w:p w14:paraId="3BBB9242" w14:textId="77777777" w:rsidR="008C22C1" w:rsidRDefault="008C22C1" w:rsidP="008C22C1">
      <w:pPr>
        <w:pStyle w:val="Lijstalinea"/>
        <w:rPr>
          <w:rFonts w:ascii="Arial" w:hAnsi="Arial" w:cs="Arial"/>
        </w:rPr>
      </w:pPr>
    </w:p>
    <w:p w14:paraId="25E6B443" w14:textId="78BBFBFA" w:rsidR="008C22C1" w:rsidRDefault="008C22C1" w:rsidP="008C22C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bookmarkEnd w:id="1"/>
    <w:p w14:paraId="7D8F6E7E" w14:textId="34C3D295" w:rsidR="008C22C1" w:rsidRDefault="008C22C1" w:rsidP="008C22C1">
      <w:pPr>
        <w:pStyle w:val="Lijstalinea"/>
        <w:rPr>
          <w:rFonts w:ascii="Arial" w:hAnsi="Arial" w:cs="Arial"/>
        </w:rPr>
      </w:pPr>
    </w:p>
    <w:p w14:paraId="57726CA7" w14:textId="5BBF2A4B" w:rsidR="00C05857" w:rsidRDefault="00C05857" w:rsidP="008C22C1">
      <w:pPr>
        <w:pStyle w:val="Lijstalinea"/>
        <w:rPr>
          <w:rFonts w:ascii="Arial" w:hAnsi="Arial" w:cs="Arial"/>
        </w:rPr>
      </w:pPr>
    </w:p>
    <w:p w14:paraId="088804D4" w14:textId="77777777" w:rsidR="00C05857" w:rsidRDefault="00C05857" w:rsidP="00C05857">
      <w:pPr>
        <w:pStyle w:val="Lijstalinea"/>
        <w:numPr>
          <w:ilvl w:val="0"/>
          <w:numId w:val="2"/>
        </w:numPr>
        <w:spacing w:after="160" w:line="259" w:lineRule="auto"/>
        <w:rPr>
          <w:rFonts w:ascii="Arial" w:hAnsi="Arial" w:cs="Arial"/>
        </w:rPr>
      </w:pPr>
      <w:bookmarkStart w:id="2" w:name="_Hlk72823506"/>
      <w:r w:rsidRPr="00225307">
        <w:rPr>
          <w:rFonts w:ascii="Arial" w:hAnsi="Arial" w:cs="Arial"/>
        </w:rPr>
        <w:lastRenderedPageBreak/>
        <w:t xml:space="preserve">Bespreek de antwoorden met een </w:t>
      </w:r>
      <w:r>
        <w:rPr>
          <w:rFonts w:ascii="Arial" w:hAnsi="Arial" w:cs="Arial"/>
        </w:rPr>
        <w:t>andere leerling</w:t>
      </w:r>
      <w:r w:rsidRPr="00225307">
        <w:rPr>
          <w:rFonts w:ascii="Arial" w:hAnsi="Arial" w:cs="Arial"/>
        </w:rPr>
        <w:t>.</w:t>
      </w:r>
    </w:p>
    <w:p w14:paraId="652DFF72" w14:textId="77777777" w:rsidR="00C05857" w:rsidRDefault="00C05857" w:rsidP="00C05857">
      <w:pPr>
        <w:pStyle w:val="Lijstalinea"/>
        <w:numPr>
          <w:ilvl w:val="0"/>
          <w:numId w:val="2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30ADAEBA" w14:textId="77777777" w:rsidR="00C05857" w:rsidRPr="00E47AF0" w:rsidRDefault="00C05857" w:rsidP="00C05857">
      <w:pPr>
        <w:pStyle w:val="Lijstalinea"/>
        <w:numPr>
          <w:ilvl w:val="0"/>
          <w:numId w:val="2"/>
        </w:numPr>
        <w:spacing w:after="160" w:line="259" w:lineRule="auto"/>
        <w:rPr>
          <w:rFonts w:ascii="Arial" w:hAnsi="Arial" w:cs="Arial"/>
        </w:rPr>
      </w:pPr>
      <w:r w:rsidRPr="00E47AF0">
        <w:rPr>
          <w:rFonts w:ascii="Arial" w:hAnsi="Arial" w:cs="Arial"/>
        </w:rPr>
        <w:t>Verwerk de feedback en sla het werkblad op in de map ‘Presenteren, promoten en verkopen’.</w:t>
      </w:r>
    </w:p>
    <w:bookmarkEnd w:id="2"/>
    <w:p w14:paraId="4FC6611A" w14:textId="77777777" w:rsidR="00C05857" w:rsidRPr="008C22C1" w:rsidRDefault="00C05857" w:rsidP="008C22C1">
      <w:pPr>
        <w:pStyle w:val="Lijstalinea"/>
        <w:rPr>
          <w:rFonts w:ascii="Arial" w:hAnsi="Arial" w:cs="Arial"/>
        </w:rPr>
      </w:pPr>
    </w:p>
    <w:sectPr w:rsidR="00C05857" w:rsidRPr="008C22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593E8A"/>
    <w:multiLevelType w:val="hybridMultilevel"/>
    <w:tmpl w:val="3236AB4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5E1"/>
    <w:rsid w:val="001115E1"/>
    <w:rsid w:val="0023546A"/>
    <w:rsid w:val="00777C9C"/>
    <w:rsid w:val="008049B1"/>
    <w:rsid w:val="008C22C1"/>
    <w:rsid w:val="00C05857"/>
    <w:rsid w:val="00C20F97"/>
    <w:rsid w:val="00DB70C2"/>
    <w:rsid w:val="00E16842"/>
    <w:rsid w:val="00E30098"/>
    <w:rsid w:val="00F52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E4426"/>
  <w15:chartTrackingRefBased/>
  <w15:docId w15:val="{CB56A92B-A458-4467-9639-FCAF1FABD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1115E1"/>
    <w:pPr>
      <w:spacing w:after="200" w:line="276" w:lineRule="auto"/>
      <w:ind w:left="720"/>
      <w:contextualSpacing/>
    </w:pPr>
    <w:rPr>
      <w:rFonts w:eastAsiaTheme="minorEastAsia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415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2021-06-01T09:01:00Z</dcterms:created>
  <dcterms:modified xsi:type="dcterms:W3CDTF">2021-06-01T09:02:00Z</dcterms:modified>
</cp:coreProperties>
</file>